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290A0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792480</wp:posOffset>
            </wp:positionV>
            <wp:extent cx="1495425" cy="203454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rbXevXj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58E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01758E"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BF7B2B" w:rsidP="00BF7B2B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Евгеньевна 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BF7B2B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Pr="00BF7B2B" w:rsidRDefault="00BF7B2B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BF7B2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ЭиУП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BF7B2B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инск 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BF7B2B" w:rsidRDefault="00BF7B2B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KarinaFurs@gmail.com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BF7B2B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F7B2B">
              <w:rPr>
                <w:rFonts w:ascii="Times New Roman" w:hAnsi="Times New Roman" w:cs="Times New Roman"/>
              </w:rPr>
              <w:t>https://vk.com/id99642497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BF7B2B" w:rsidRDefault="000B5480" w:rsidP="00BF7B2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BF7B2B">
              <w:rPr>
                <w:rFonts w:ascii="Times New Roman" w:hAnsi="Times New Roman" w:cs="Times New Roman"/>
                <w:lang w:val="en-US"/>
              </w:rPr>
              <w:t>44 783-19-24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BF7B2B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44 783-19-24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F7B2B" w:rsidRDefault="00BF7B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B2B">
              <w:rPr>
                <w:rFonts w:ascii="Times New Roman" w:hAnsi="Times New Roman" w:cs="Times New Roman"/>
                <w:sz w:val="20"/>
                <w:szCs w:val="20"/>
              </w:rPr>
              <w:t xml:space="preserve">1. Управление организацией, управление персоналом </w:t>
            </w:r>
          </w:p>
          <w:p w:rsidR="00BF7B2B" w:rsidRDefault="00BF7B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B2B"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:rsidR="00BF7B2B" w:rsidRDefault="00BF7B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B2B">
              <w:rPr>
                <w:rFonts w:ascii="Times New Roman" w:hAnsi="Times New Roman" w:cs="Times New Roman"/>
                <w:sz w:val="20"/>
                <w:szCs w:val="20"/>
              </w:rPr>
              <w:t xml:space="preserve"> 3. Управление недвижимостью</w:t>
            </w:r>
          </w:p>
          <w:p w:rsidR="00BF7B2B" w:rsidRDefault="00BF7B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B2B">
              <w:rPr>
                <w:rFonts w:ascii="Times New Roman" w:hAnsi="Times New Roman" w:cs="Times New Roman"/>
                <w:sz w:val="20"/>
                <w:szCs w:val="20"/>
              </w:rPr>
              <w:t xml:space="preserve"> 4. Оценка недвижимости, оценка бизнеса</w:t>
            </w:r>
          </w:p>
          <w:p w:rsidR="002924FF" w:rsidRDefault="00BF7B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B2B">
              <w:rPr>
                <w:rFonts w:ascii="Times New Roman" w:hAnsi="Times New Roman" w:cs="Times New Roman"/>
                <w:sz w:val="20"/>
                <w:szCs w:val="20"/>
              </w:rPr>
              <w:t xml:space="preserve"> 5. Управление проектами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0A09" w:rsidRDefault="00290A0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A09" w:rsidRDefault="00290A0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290A0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290A0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0A09" w:rsidRDefault="00290A0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керамических изделий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BF7B2B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BF7B2B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0A09">
              <w:rPr>
                <w:rFonts w:ascii="Times New Roman" w:hAnsi="Times New Roman" w:cs="Times New Roman"/>
                <w:sz w:val="20"/>
                <w:szCs w:val="20"/>
              </w:rPr>
              <w:t>, ОАО «Керамика», ОАО «</w:t>
            </w:r>
            <w:proofErr w:type="spellStart"/>
            <w:r w:rsidR="00290A09"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="00290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BF7B2B" w:rsidRPr="00705FFB" w:rsidRDefault="0001758E" w:rsidP="00BF7B2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образование (курсы,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др.)</w:t>
            </w:r>
          </w:p>
        </w:tc>
        <w:tc>
          <w:tcPr>
            <w:tcW w:w="6804" w:type="dxa"/>
          </w:tcPr>
          <w:p w:rsidR="002924FF" w:rsidRDefault="002924FF" w:rsidP="00BF7B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4D2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2924FF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BF7B2B" w:rsidRDefault="00F147B9" w:rsidP="00BF7B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924FF" w:rsidP="00BF7B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2924FF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</w:t>
            </w:r>
            <w:r w:rsidR="00BF7B2B">
              <w:rPr>
                <w:rFonts w:ascii="Times New Roman" w:hAnsi="Times New Roman" w:cs="Times New Roman"/>
                <w:sz w:val="20"/>
                <w:szCs w:val="20"/>
              </w:rPr>
              <w:t>ь, инициативность,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B5480"/>
    <w:rsid w:val="000D3C5F"/>
    <w:rsid w:val="001067F3"/>
    <w:rsid w:val="00133B0F"/>
    <w:rsid w:val="0018379B"/>
    <w:rsid w:val="00211BCA"/>
    <w:rsid w:val="002415EA"/>
    <w:rsid w:val="00290A09"/>
    <w:rsid w:val="002924FF"/>
    <w:rsid w:val="002F1A4E"/>
    <w:rsid w:val="00327CC5"/>
    <w:rsid w:val="00347E54"/>
    <w:rsid w:val="0036400B"/>
    <w:rsid w:val="003F2999"/>
    <w:rsid w:val="004C0F93"/>
    <w:rsid w:val="004D28B7"/>
    <w:rsid w:val="0051471C"/>
    <w:rsid w:val="005B0098"/>
    <w:rsid w:val="00671DE5"/>
    <w:rsid w:val="006C01D2"/>
    <w:rsid w:val="006F4CFC"/>
    <w:rsid w:val="00705FFB"/>
    <w:rsid w:val="00741507"/>
    <w:rsid w:val="007E19B0"/>
    <w:rsid w:val="0081529B"/>
    <w:rsid w:val="00885DDF"/>
    <w:rsid w:val="00A06F89"/>
    <w:rsid w:val="00AE448A"/>
    <w:rsid w:val="00AF4533"/>
    <w:rsid w:val="00BA4E72"/>
    <w:rsid w:val="00BF65C5"/>
    <w:rsid w:val="00BF7B2B"/>
    <w:rsid w:val="00C9425C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2019-02-12T15:23:00Z</dcterms:created>
  <dcterms:modified xsi:type="dcterms:W3CDTF">2019-02-12T15:23:00Z</dcterms:modified>
</cp:coreProperties>
</file>