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0E68E0" w:rsidTr="000E68E0">
        <w:trPr>
          <w:trHeight w:val="417"/>
        </w:trPr>
        <w:tc>
          <w:tcPr>
            <w:tcW w:w="2802" w:type="dxa"/>
            <w:vAlign w:val="center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4759" w:type="dxa"/>
            <w:vAlign w:val="center"/>
          </w:tcPr>
          <w:p w:rsidR="000E68E0" w:rsidRDefault="00101284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Середа Диана Игоревна</w:t>
            </w:r>
          </w:p>
        </w:tc>
      </w:tr>
      <w:tr w:rsidR="000E68E0" w:rsidTr="00454C15">
        <w:tc>
          <w:tcPr>
            <w:tcW w:w="280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0E68E0" w:rsidRPr="00DE4C25" w:rsidRDefault="00101284" w:rsidP="0010128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19.12.1997</w:t>
            </w:r>
            <w:r w:rsidR="000E68E0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0E68E0" w:rsidTr="00454C15">
        <w:tc>
          <w:tcPr>
            <w:tcW w:w="280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0E68E0" w:rsidTr="00454C15">
        <w:tc>
          <w:tcPr>
            <w:tcW w:w="280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E68E0" w:rsidTr="00454C15">
        <w:tc>
          <w:tcPr>
            <w:tcW w:w="280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E68E0" w:rsidTr="00454C15">
        <w:tc>
          <w:tcPr>
            <w:tcW w:w="280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0E68E0" w:rsidRDefault="00101284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Могилевская область,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Бобруйск</w:t>
            </w:r>
          </w:p>
        </w:tc>
      </w:tr>
      <w:tr w:rsidR="000E68E0" w:rsidTr="00454C15">
        <w:tc>
          <w:tcPr>
            <w:tcW w:w="280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0E68E0" w:rsidRPr="00F7720D" w:rsidRDefault="00101284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dianasereda19@gmail.com</w:t>
            </w: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101284" w:rsidRDefault="000E68E0" w:rsidP="00101284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</w:t>
            </w:r>
            <w:r w:rsidR="00101284">
              <w:rPr>
                <w:rFonts w:ascii="Times New Roman" w:hAnsi="Times New Roman" w:cs="Times New Roman"/>
              </w:rPr>
              <w:t> </w:t>
            </w:r>
            <w:r w:rsidR="00101284">
              <w:rPr>
                <w:rFonts w:ascii="Times New Roman" w:hAnsi="Times New Roman" w:cs="Times New Roman"/>
                <w:lang w:val="en-US"/>
              </w:rPr>
              <w:t>720 08 38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F147B9" w:rsidRDefault="000E68E0" w:rsidP="0010128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+375 29</w:t>
            </w:r>
            <w:r w:rsidR="00101284">
              <w:rPr>
                <w:rFonts w:ascii="Times New Roman" w:hAnsi="Times New Roman" w:cs="Times New Roman"/>
              </w:rPr>
              <w:t> </w:t>
            </w:r>
            <w:r w:rsidR="00101284">
              <w:rPr>
                <w:rFonts w:ascii="Times New Roman" w:hAnsi="Times New Roman" w:cs="Times New Roman"/>
                <w:lang w:val="en-US"/>
              </w:rPr>
              <w:t>720 08 38</w:t>
            </w:r>
            <w:r w:rsidR="0081032D">
              <w:rPr>
                <w:rFonts w:ascii="Times New Roman" w:hAnsi="Times New Roman" w:cs="Times New Roman"/>
              </w:rPr>
              <w:t xml:space="preserve"> (МТС)</w:t>
            </w:r>
          </w:p>
        </w:tc>
      </w:tr>
    </w:tbl>
    <w:p w:rsidR="002924FF" w:rsidRDefault="00101284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495425" cy="224169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B6oeMhuQo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62" cy="226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0E68E0" w:rsidRDefault="000E68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0E68E0" w:rsidRPr="00AB4E6F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организации </w:t>
            </w:r>
          </w:p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Статистика </w:t>
            </w:r>
          </w:p>
          <w:p w:rsidR="000E68E0" w:rsidRPr="00853DF8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Бухгалтерский учет</w:t>
            </w:r>
          </w:p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Анализ хозяйственной деятельности</w:t>
            </w:r>
          </w:p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Прогнозирование и планирование экономики</w:t>
            </w:r>
          </w:p>
          <w:p w:rsidR="000E68E0" w:rsidRPr="00853DF8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труда</w:t>
            </w:r>
          </w:p>
          <w:p w:rsidR="000E68E0" w:rsidRPr="00853DF8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Планирование на предприятии отрасли</w:t>
            </w:r>
          </w:p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Организация производства</w:t>
            </w:r>
          </w:p>
          <w:p w:rsidR="000E68E0" w:rsidRDefault="000E68E0" w:rsidP="000E68E0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8E0" w:rsidRPr="00AA06DC" w:rsidRDefault="000E68E0" w:rsidP="000E68E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0E68E0" w:rsidRPr="00AA06DC" w:rsidRDefault="000E68E0" w:rsidP="000E68E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Менеджмент</w:t>
            </w:r>
          </w:p>
          <w:p w:rsidR="000E68E0" w:rsidRPr="00AA06DC" w:rsidRDefault="000E68E0" w:rsidP="000E68E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Технология и оборудование производств минеральных удобрений и солей</w:t>
            </w:r>
          </w:p>
          <w:p w:rsidR="000E68E0" w:rsidRDefault="000E68E0" w:rsidP="000E68E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0E68E0" w:rsidRPr="00A339AF" w:rsidRDefault="000E68E0" w:rsidP="000E68E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Анализ хозяйственной деятельности</w:t>
            </w:r>
          </w:p>
          <w:p w:rsidR="000A084D" w:rsidRDefault="000E68E0" w:rsidP="000A084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Инвестиционное проектирование</w:t>
            </w:r>
          </w:p>
          <w:p w:rsidR="002924FF" w:rsidRDefault="000E68E0" w:rsidP="000A084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Организация производства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Pr="000E68E0" w:rsidRDefault="00D078A1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 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0E68E0" w:rsidP="00D078A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Белгорхимпром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Техполимер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078A1">
              <w:rPr>
                <w:rFonts w:ascii="Times New Roman" w:hAnsi="Times New Roman" w:cs="Times New Roman"/>
                <w:sz w:val="20"/>
                <w:szCs w:val="20"/>
              </w:rPr>
              <w:t>Модум</w:t>
            </w:r>
            <w:proofErr w:type="spellEnd"/>
            <w:r w:rsidR="00D078A1">
              <w:rPr>
                <w:rFonts w:ascii="Times New Roman" w:hAnsi="Times New Roman" w:cs="Times New Roman"/>
                <w:sz w:val="20"/>
                <w:szCs w:val="20"/>
              </w:rPr>
              <w:t xml:space="preserve"> – наша косметика», ОАО «</w:t>
            </w:r>
            <w:proofErr w:type="spellStart"/>
            <w:r w:rsidR="00D078A1">
              <w:rPr>
                <w:rFonts w:ascii="Times New Roman" w:hAnsi="Times New Roman" w:cs="Times New Roman"/>
                <w:sz w:val="20"/>
                <w:szCs w:val="20"/>
              </w:rPr>
              <w:t>СветлогорскХимволокно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6804" w:type="dxa"/>
            <w:vAlign w:val="center"/>
          </w:tcPr>
          <w:p w:rsidR="00705FFB" w:rsidRPr="00705FFB" w:rsidRDefault="000E68E0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(средний уровень)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2924FF" w:rsidRDefault="00D078A1" w:rsidP="000E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8A1">
              <w:rPr>
                <w:rFonts w:ascii="Times New Roman" w:hAnsi="Times New Roman" w:cs="Times New Roman"/>
                <w:sz w:val="20"/>
                <w:szCs w:val="20"/>
              </w:rPr>
              <w:t>«Образовательный центр «Лидер», 1С: Предприятие 8.3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FF7EA1" w:rsidRDefault="000E68E0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Mathcad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VisualBasic</w:t>
            </w: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(средний уровень пользователя)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F147B9" w:rsidRPr="00E550EB" w:rsidRDefault="000E68E0" w:rsidP="00E550EB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178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50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69-я научно-техническая конференция учащихся, студентов и магистрантов УО </w:t>
            </w:r>
            <w:r w:rsidRPr="00E550EB">
              <w:rPr>
                <w:rFonts w:ascii="Times New Roman" w:hAnsi="Times New Roman" w:cs="Times New Roman"/>
                <w:sz w:val="20"/>
                <w:szCs w:val="20"/>
              </w:rPr>
              <w:t>«БГТУ»</w:t>
            </w:r>
            <w:r w:rsidR="009205EE" w:rsidRPr="00E550EB">
              <w:rPr>
                <w:rFonts w:ascii="Times New Roman" w:hAnsi="Times New Roman" w:cs="Times New Roman"/>
                <w:sz w:val="20"/>
                <w:szCs w:val="20"/>
              </w:rPr>
              <w:t xml:space="preserve">, доклад на тему </w:t>
            </w:r>
            <w:r w:rsidR="009205EE" w:rsidRPr="00E550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="00D078A1" w:rsidRPr="00E550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Совершенствование систем оплаты труда в Республике Беларусь</w:t>
            </w:r>
            <w:r w:rsidR="00E550EB" w:rsidRPr="00E550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  <w:p w:rsidR="00E550EB" w:rsidRPr="00E550EB" w:rsidRDefault="00E550EB" w:rsidP="00E550EB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17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0EB">
              <w:rPr>
                <w:rFonts w:ascii="Times New Roman" w:hAnsi="Times New Roman" w:cs="Times New Roman"/>
                <w:sz w:val="20"/>
                <w:szCs w:val="20"/>
              </w:rPr>
              <w:t xml:space="preserve">Первый международный научно-технический форум по химическим технологиям и </w:t>
            </w:r>
            <w:proofErr w:type="spellStart"/>
            <w:r w:rsidRPr="00E550EB">
              <w:rPr>
                <w:rFonts w:ascii="Times New Roman" w:hAnsi="Times New Roman" w:cs="Times New Roman"/>
                <w:sz w:val="20"/>
                <w:szCs w:val="20"/>
              </w:rPr>
              <w:t>нефтег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азопереработке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"Нефтехимия-2018, доклад на тему: «</w:t>
            </w:r>
            <w:r w:rsidRPr="00E550EB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эффективность </w:t>
            </w:r>
            <w:proofErr w:type="gramStart"/>
            <w:r w:rsidRPr="00E550EB">
              <w:rPr>
                <w:rFonts w:ascii="Times New Roman" w:hAnsi="Times New Roman" w:cs="Times New Roman"/>
                <w:sz w:val="20"/>
                <w:szCs w:val="20"/>
              </w:rPr>
              <w:t>построения цепочек производства продукции высокой добавленной стоимости</w:t>
            </w:r>
            <w:proofErr w:type="gramEnd"/>
            <w:r w:rsidRPr="00E550EB">
              <w:rPr>
                <w:rFonts w:ascii="Times New Roman" w:hAnsi="Times New Roman" w:cs="Times New Roman"/>
                <w:sz w:val="20"/>
                <w:szCs w:val="20"/>
              </w:rPr>
              <w:t xml:space="preserve"> на нефтехимических предприятиях Республики Беларусь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E550EB" w:rsidP="00663E6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Проходила стажировку в агентстве недвижимости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Мариэлт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63E62">
              <w:rPr>
                <w:rFonts w:ascii="Times New Roman" w:hAnsi="Times New Roman" w:cs="Times New Roman"/>
                <w:sz w:val="20"/>
                <w:szCs w:val="20"/>
              </w:rPr>
              <w:t>, староста группы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Pr="00E550EB" w:rsidRDefault="00327CC5" w:rsidP="00663E6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Желание развиваться в сфере </w:t>
            </w:r>
            <w:r w:rsidR="0081032D">
              <w:rPr>
                <w:rFonts w:ascii="Times New Roman" w:hAnsi="Times New Roman" w:cs="Times New Roman"/>
                <w:sz w:val="20"/>
                <w:szCs w:val="20"/>
              </w:rPr>
              <w:t>экономики</w:t>
            </w:r>
            <w:r w:rsidR="004963F1">
              <w:rPr>
                <w:rFonts w:ascii="Times New Roman" w:hAnsi="Times New Roman" w:cs="Times New Roman"/>
                <w:sz w:val="20"/>
                <w:szCs w:val="20"/>
              </w:rPr>
              <w:t>, менеджмента, маркетинга</w:t>
            </w:r>
            <w:r w:rsidR="00E550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3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7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17773" w:rsidRPr="00B17773">
              <w:rPr>
                <w:rFonts w:ascii="Times New Roman" w:hAnsi="Times New Roman" w:cs="Times New Roman"/>
                <w:sz w:val="20"/>
                <w:szCs w:val="20"/>
              </w:rPr>
              <w:t>ктивно принимаю участие в</w:t>
            </w:r>
            <w:r w:rsidR="00663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773" w:rsidRPr="00B17773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конференциях, </w:t>
            </w:r>
            <w:r w:rsidR="00B17773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bookmarkStart w:id="0" w:name="_GoBack"/>
            <w:bookmarkEnd w:id="0"/>
            <w:r w:rsidR="00B17773" w:rsidRPr="00B17773">
              <w:rPr>
                <w:rFonts w:ascii="Times New Roman" w:hAnsi="Times New Roman" w:cs="Times New Roman"/>
                <w:sz w:val="20"/>
                <w:szCs w:val="20"/>
              </w:rPr>
              <w:t xml:space="preserve"> БРСМ</w:t>
            </w:r>
            <w:r w:rsidR="00663E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17773" w:rsidRPr="00B17773">
              <w:rPr>
                <w:rFonts w:ascii="Times New Roman" w:hAnsi="Times New Roman" w:cs="Times New Roman"/>
                <w:sz w:val="20"/>
                <w:szCs w:val="20"/>
              </w:rPr>
              <w:t>профсоюз</w:t>
            </w:r>
            <w:r w:rsidR="00663E62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B17773" w:rsidRPr="00B17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3E6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r w:rsidR="00B17773" w:rsidRPr="00B17773">
              <w:rPr>
                <w:rFonts w:ascii="Times New Roman" w:hAnsi="Times New Roman" w:cs="Times New Roman"/>
                <w:sz w:val="20"/>
                <w:szCs w:val="20"/>
              </w:rPr>
              <w:t>студентов БГТУ.</w:t>
            </w:r>
            <w:r w:rsidR="00E550EB">
              <w:rPr>
                <w:rFonts w:ascii="Times New Roman" w:hAnsi="Times New Roman" w:cs="Times New Roman"/>
                <w:sz w:val="20"/>
                <w:szCs w:val="20"/>
              </w:rPr>
              <w:t xml:space="preserve"> В свободное время занимаюсь спортом, веду активный образ жизни, читаю книги и смотрю образовательные видео на </w:t>
            </w:r>
            <w:r w:rsidR="00E55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r w:rsidR="00E550EB" w:rsidRPr="00E550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E550EB" w:rsidP="00E550E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Усидчивость, ответственность, т</w:t>
            </w:r>
            <w:r w:rsidR="0081032D">
              <w:rPr>
                <w:rFonts w:ascii="Times New Roman" w:hAnsi="Times New Roman" w:cs="Times New Roman"/>
                <w:sz w:val="20"/>
                <w:szCs w:val="20"/>
              </w:rPr>
              <w:t>рудолюбие, исполнительность, организованность, коммуника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бельность</w:t>
            </w:r>
            <w:r w:rsidR="000A084D">
              <w:rPr>
                <w:rFonts w:ascii="Times New Roman" w:hAnsi="Times New Roman" w:cs="Times New Roman"/>
                <w:sz w:val="20"/>
                <w:szCs w:val="20"/>
              </w:rPr>
              <w:t>, быстрая</w:t>
            </w:r>
            <w:r w:rsidR="0081032D">
              <w:rPr>
                <w:rFonts w:ascii="Times New Roman" w:hAnsi="Times New Roman" w:cs="Times New Roman"/>
                <w:sz w:val="20"/>
                <w:szCs w:val="20"/>
              </w:rPr>
              <w:t xml:space="preserve"> обучаем</w:t>
            </w:r>
            <w:r w:rsidR="000A084D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доброжелательность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81032D" w:rsidP="00E550E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  <w:r w:rsidR="00E550EB">
              <w:rPr>
                <w:rFonts w:ascii="Times New Roman" w:hAnsi="Times New Roman" w:cs="Times New Roman"/>
                <w:sz w:val="20"/>
                <w:szCs w:val="20"/>
              </w:rPr>
              <w:t>, Минская область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0A587F37"/>
    <w:multiLevelType w:val="hybridMultilevel"/>
    <w:tmpl w:val="F3F82130"/>
    <w:lvl w:ilvl="0" w:tplc="9F02BD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A084D"/>
    <w:rsid w:val="000B5480"/>
    <w:rsid w:val="000D3C5F"/>
    <w:rsid w:val="000E68E0"/>
    <w:rsid w:val="00101284"/>
    <w:rsid w:val="00133B0F"/>
    <w:rsid w:val="0018379B"/>
    <w:rsid w:val="00211BCA"/>
    <w:rsid w:val="002415EA"/>
    <w:rsid w:val="002924FF"/>
    <w:rsid w:val="002F1A4E"/>
    <w:rsid w:val="00327CC5"/>
    <w:rsid w:val="003F2999"/>
    <w:rsid w:val="004963F1"/>
    <w:rsid w:val="004C0F93"/>
    <w:rsid w:val="0051471C"/>
    <w:rsid w:val="005B0098"/>
    <w:rsid w:val="005D1DD6"/>
    <w:rsid w:val="00663E62"/>
    <w:rsid w:val="00671DE5"/>
    <w:rsid w:val="006C01D2"/>
    <w:rsid w:val="00705FFB"/>
    <w:rsid w:val="00741507"/>
    <w:rsid w:val="007E19B0"/>
    <w:rsid w:val="0081032D"/>
    <w:rsid w:val="0081529B"/>
    <w:rsid w:val="00885DDF"/>
    <w:rsid w:val="008C29D8"/>
    <w:rsid w:val="009205EE"/>
    <w:rsid w:val="00A06F89"/>
    <w:rsid w:val="00A24352"/>
    <w:rsid w:val="00AD17E3"/>
    <w:rsid w:val="00AE448A"/>
    <w:rsid w:val="00AF4533"/>
    <w:rsid w:val="00B17773"/>
    <w:rsid w:val="00BA4E72"/>
    <w:rsid w:val="00BF65C5"/>
    <w:rsid w:val="00C9425C"/>
    <w:rsid w:val="00D078A1"/>
    <w:rsid w:val="00E550EB"/>
    <w:rsid w:val="00E57F12"/>
    <w:rsid w:val="00E808D2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2019-03-13T16:39:00Z</dcterms:created>
  <dcterms:modified xsi:type="dcterms:W3CDTF">2019-03-13T16:39:00Z</dcterms:modified>
</cp:coreProperties>
</file>