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4F77F1" w:rsidP="004F77F1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Костюковец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AD2FAF" w:rsidP="00AD2FA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808D2">
              <w:rPr>
                <w:rFonts w:ascii="Times New Roman" w:hAnsi="Times New Roman" w:cs="Times New Roman"/>
              </w:rPr>
              <w:t>.0</w:t>
            </w:r>
            <w:r w:rsidR="004F77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.1998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AD2FAF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и управление на предприятии 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AD2FAF" w:rsidP="00AD2FA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г.Минск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4F77F1" w:rsidRDefault="004F77F1" w:rsidP="00AD2FAF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vkostyukovec@mail.ru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2924FF" w:rsidP="00E808D2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4F77F1" w:rsidRDefault="000B5480" w:rsidP="004F77F1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4F77F1">
              <w:rPr>
                <w:rFonts w:ascii="Times New Roman" w:hAnsi="Times New Roman" w:cs="Times New Roman"/>
                <w:lang w:val="en-US"/>
              </w:rPr>
              <w:t>33 664-54-25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AD2FAF" w:rsidRDefault="004F77F1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>
              <w:rPr>
                <w:rFonts w:ascii="Times New Roman" w:hAnsi="Times New Roman" w:cs="Times New Roman"/>
                <w:lang w:val="en-US"/>
              </w:rPr>
              <w:t>33 664-54-25</w:t>
            </w:r>
          </w:p>
        </w:tc>
      </w:tr>
    </w:tbl>
    <w:p w:rsidR="002924FF" w:rsidRDefault="004F77F1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i/>
          <w:noProof/>
          <w:sz w:val="28"/>
          <w:lang w:eastAsia="ru-RU"/>
        </w:rPr>
        <w:drawing>
          <wp:inline distT="0" distB="0" distL="0" distR="0">
            <wp:extent cx="1457325" cy="1990725"/>
            <wp:effectExtent l="0" t="0" r="0" b="0"/>
            <wp:docPr id="2" name="Рисунок 2" descr="_MG_4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MG_44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Pr="002214C1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214C1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2924FF" w:rsidRDefault="002214C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Анализ хозяйственной деятельности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214C1">
              <w:rPr>
                <w:rFonts w:ascii="Times New Roman" w:hAnsi="Times New Roman" w:cs="Times New Roman"/>
                <w:sz w:val="20"/>
                <w:szCs w:val="20"/>
              </w:rPr>
              <w:t>Планирование и прогнозирование экономики</w:t>
            </w:r>
          </w:p>
          <w:p w:rsidR="002924FF" w:rsidRDefault="002214C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Бухгалтерский учет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214C1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2214C1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2924FF" w:rsidRDefault="002214C1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керамического производства</w:t>
            </w:r>
          </w:p>
          <w:p w:rsidR="002924FF" w:rsidRDefault="002214C1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2214C1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2924FF" w:rsidRPr="00311732" w:rsidRDefault="002214C1" w:rsidP="00311732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Pr="004F77F1" w:rsidRDefault="004F77F1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311732" w:rsidP="006C01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Керамин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ОАО «Керамика»</w:t>
            </w:r>
            <w:r w:rsidR="005D3A72">
              <w:rPr>
                <w:rFonts w:ascii="Times New Roman" w:hAnsi="Times New Roman" w:cs="Times New Roman"/>
                <w:sz w:val="20"/>
                <w:szCs w:val="20"/>
              </w:rPr>
              <w:t>, СООО «</w:t>
            </w:r>
            <w:proofErr w:type="spellStart"/>
            <w:r w:rsidR="005D3A72">
              <w:rPr>
                <w:rFonts w:ascii="Times New Roman" w:hAnsi="Times New Roman" w:cs="Times New Roman"/>
                <w:sz w:val="20"/>
                <w:szCs w:val="20"/>
              </w:rPr>
              <w:t>АлюминТехно</w:t>
            </w:r>
            <w:proofErr w:type="spellEnd"/>
            <w:r w:rsidR="005D3A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311732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4F77F1" w:rsidRDefault="0001758E" w:rsidP="00311732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311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F77F1" w:rsidRPr="004F77F1" w:rsidRDefault="004F77F1" w:rsidP="00311732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(А1)</w:t>
            </w:r>
          </w:p>
        </w:tc>
      </w:tr>
      <w:tr w:rsidR="002924FF" w:rsidTr="00311732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  <w:vAlign w:val="center"/>
          </w:tcPr>
          <w:p w:rsidR="002924FF" w:rsidRPr="004F77F1" w:rsidRDefault="004F77F1" w:rsidP="0031173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4F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получении общественной профессии «</w:t>
            </w:r>
            <w:proofErr w:type="spellStart"/>
            <w:r w:rsidRPr="004F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4F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F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Intranet</w:t>
            </w:r>
            <w:proofErr w:type="spellEnd"/>
            <w:r w:rsidRPr="004F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технологии в профессиональной деятельности»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(ФОП БГТУ)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Pr="00FF7EA1" w:rsidRDefault="0001758E" w:rsidP="0031173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</w:tc>
      </w:tr>
      <w:tr w:rsidR="002924FF" w:rsidTr="00F50558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  <w:vAlign w:val="center"/>
          </w:tcPr>
          <w:p w:rsidR="00F147B9" w:rsidRPr="004F77F1" w:rsidRDefault="004F77F1" w:rsidP="00F50558">
            <w:pPr>
              <w:pStyle w:val="a8"/>
              <w:spacing w:line="228" w:lineRule="auto"/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4F77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68-я научно-техническая конференция учащихся, студентов и магистрантов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4F77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доклад на тему « </w:t>
            </w:r>
            <w:proofErr w:type="gramStart"/>
            <w:r w:rsidRPr="004F77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Методические подходы</w:t>
            </w:r>
            <w:proofErr w:type="gramEnd"/>
            <w:r w:rsidRPr="004F77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 определению емкости рынка блочных стеновых материалов Республики Беларусь»</w:t>
            </w:r>
          </w:p>
          <w:p w:rsidR="004F77F1" w:rsidRPr="004F77F1" w:rsidRDefault="004F77F1" w:rsidP="00F50558">
            <w:pPr>
              <w:pStyle w:val="a8"/>
              <w:spacing w:line="228" w:lineRule="auto"/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</w:t>
            </w:r>
            <w:r w:rsidRPr="004F77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69-я научно-техническая конференция учащихся, студентов и магистрантов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4F77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доклад на тему «Защита от манипуляции в управлении»</w:t>
            </w:r>
          </w:p>
          <w:p w:rsidR="004F77F1" w:rsidRPr="004F77F1" w:rsidRDefault="004F77F1" w:rsidP="00F50558">
            <w:pPr>
              <w:pStyle w:val="a8"/>
              <w:spacing w:line="228" w:lineRule="auto"/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3. </w:t>
            </w:r>
            <w:r w:rsidRPr="004F77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69-я научно-техническая конференция учащихся, студентов и магистрантов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4F77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доклад на тему «Прогнозирование уровня жизни населения»</w:t>
            </w:r>
          </w:p>
          <w:p w:rsidR="004F77F1" w:rsidRPr="004F77F1" w:rsidRDefault="004F77F1" w:rsidP="00F50558">
            <w:pPr>
              <w:pStyle w:val="a8"/>
              <w:spacing w:line="228" w:lineRule="auto"/>
              <w:ind w:left="34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 </w:t>
            </w:r>
            <w:r w:rsidRPr="004F77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69-я научно-техническая конференция учащихся, студентов и магистрантов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4F77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доклад на тему «Порядок предоставления отпусков на предприятиях промышленности»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4F77F1" w:rsidP="00BE02C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 логопедического центра ЧП «Я говорю» (август 2018-февраль 2019)</w:t>
            </w:r>
            <w:r w:rsidR="00BE02C0">
              <w:rPr>
                <w:rFonts w:ascii="Times New Roman" w:hAnsi="Times New Roman" w:cs="Times New Roman"/>
                <w:sz w:val="20"/>
                <w:szCs w:val="20"/>
              </w:rPr>
              <w:t>, староста учебной группы 2016-2019гг.</w:t>
            </w:r>
          </w:p>
        </w:tc>
      </w:tr>
    </w:tbl>
    <w:p w:rsidR="002924FF" w:rsidRDefault="0001758E" w:rsidP="00BE02C0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F50558" w:rsidP="005D3A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Саморазвитие во всех сферах деятельности, закрепление полученного в университете материала 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4F77F1" w:rsidP="00BE02C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Активна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коммуникабельн</w:t>
            </w:r>
            <w:r w:rsidR="00BE02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ответственно подхожу к любому вопросу, имею постоянное желание учиться чему-то новому</w:t>
            </w:r>
          </w:p>
        </w:tc>
      </w:tr>
      <w:tr w:rsidR="002924FF" w:rsidTr="00BE02C0">
        <w:trPr>
          <w:trHeight w:val="581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924FF" w:rsidSect="00BE02C0">
      <w:pgSz w:w="11906" w:h="16838"/>
      <w:pgMar w:top="567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B5480"/>
    <w:rsid w:val="000D3C5F"/>
    <w:rsid w:val="00133B0F"/>
    <w:rsid w:val="0018379B"/>
    <w:rsid w:val="00211BCA"/>
    <w:rsid w:val="002214C1"/>
    <w:rsid w:val="002415EA"/>
    <w:rsid w:val="002924FF"/>
    <w:rsid w:val="002F1A4E"/>
    <w:rsid w:val="00311732"/>
    <w:rsid w:val="00327CC5"/>
    <w:rsid w:val="003F2999"/>
    <w:rsid w:val="004C0F93"/>
    <w:rsid w:val="004F77F1"/>
    <w:rsid w:val="0051471C"/>
    <w:rsid w:val="005B0098"/>
    <w:rsid w:val="005D3A72"/>
    <w:rsid w:val="00671DE5"/>
    <w:rsid w:val="006C01D2"/>
    <w:rsid w:val="00705FFB"/>
    <w:rsid w:val="00741507"/>
    <w:rsid w:val="007E19B0"/>
    <w:rsid w:val="0081529B"/>
    <w:rsid w:val="00885DDF"/>
    <w:rsid w:val="009423B8"/>
    <w:rsid w:val="00944B54"/>
    <w:rsid w:val="009F3860"/>
    <w:rsid w:val="00A06F89"/>
    <w:rsid w:val="00AC0C6C"/>
    <w:rsid w:val="00AD2FAF"/>
    <w:rsid w:val="00AE448A"/>
    <w:rsid w:val="00AF4533"/>
    <w:rsid w:val="00BA4E72"/>
    <w:rsid w:val="00BE02C0"/>
    <w:rsid w:val="00BF65C5"/>
    <w:rsid w:val="00C9425C"/>
    <w:rsid w:val="00E808D2"/>
    <w:rsid w:val="00F10992"/>
    <w:rsid w:val="00F147B9"/>
    <w:rsid w:val="00F50558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2019-02-12T15:28:00Z</dcterms:created>
  <dcterms:modified xsi:type="dcterms:W3CDTF">2019-02-12T15:28:00Z</dcterms:modified>
</cp:coreProperties>
</file>