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66459F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Глуздова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Янина Александровна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66459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66459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Горки</w:t>
            </w:r>
            <w:r w:rsidR="00E808D2">
              <w:rPr>
                <w:rFonts w:ascii="Times New Roman" w:hAnsi="Times New Roman" w:cs="Times New Roman"/>
              </w:rPr>
              <w:t>,</w:t>
            </w:r>
            <w:r w:rsidR="00F147B9" w:rsidRPr="00664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Могилевская</w:t>
            </w:r>
            <w:r w:rsidR="00E808D2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66459F" w:rsidRDefault="0066459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GluzdovaYanina</w:t>
            </w:r>
            <w:proofErr w:type="spellEnd"/>
            <w:r w:rsidR="00E808D2" w:rsidRPr="0066459F">
              <w:rPr>
                <w:rFonts w:ascii="Times New Roman" w:hAnsi="Times New Roman" w:cs="Times New Roman"/>
              </w:rPr>
              <w:t>@</w:t>
            </w:r>
            <w:proofErr w:type="spellStart"/>
            <w:r w:rsidR="00E808D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E808D2" w:rsidRPr="0066459F">
              <w:rPr>
                <w:rFonts w:ascii="Times New Roman" w:hAnsi="Times New Roman" w:cs="Times New Roman"/>
              </w:rPr>
              <w:t>.</w:t>
            </w:r>
            <w:r w:rsidR="00E808D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66459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6459F">
              <w:rPr>
                <w:rFonts w:ascii="Times New Roman" w:hAnsi="Times New Roman" w:cs="Times New Roman"/>
              </w:rPr>
              <w:t>https://vk.com/id182985801</w:t>
            </w:r>
            <w:bookmarkStart w:id="0" w:name="_GoBack"/>
            <w:bookmarkEnd w:id="0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F47F23" w:rsidRDefault="00F47F23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>
              <w:rPr>
                <w:rFonts w:ascii="Times New Roman" w:hAnsi="Times New Roman" w:cs="Times New Roman"/>
                <w:lang w:val="en-US"/>
              </w:rPr>
              <w:t xml:space="preserve"> 168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77</w:t>
            </w:r>
            <w:r w:rsidR="000B54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47F23" w:rsidRDefault="000B5480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F47F23">
              <w:rPr>
                <w:rFonts w:ascii="Times New Roman" w:hAnsi="Times New Roman" w:cs="Times New Roman"/>
              </w:rPr>
              <w:t>29</w:t>
            </w:r>
            <w:r w:rsidR="00F47F23">
              <w:rPr>
                <w:rFonts w:ascii="Times New Roman" w:hAnsi="Times New Roman" w:cs="Times New Roman"/>
                <w:lang w:val="en-US"/>
              </w:rPr>
              <w:t xml:space="preserve"> 168</w:t>
            </w:r>
            <w:r w:rsidR="00F47F23">
              <w:rPr>
                <w:rFonts w:ascii="Times New Roman" w:hAnsi="Times New Roman" w:cs="Times New Roman"/>
              </w:rPr>
              <w:t>-</w:t>
            </w:r>
            <w:r w:rsidR="00F47F23">
              <w:rPr>
                <w:rFonts w:ascii="Times New Roman" w:hAnsi="Times New Roman" w:cs="Times New Roman"/>
                <w:lang w:val="en-US"/>
              </w:rPr>
              <w:t>77</w:t>
            </w:r>
            <w:r>
              <w:rPr>
                <w:rFonts w:ascii="Times New Roman" w:hAnsi="Times New Roman" w:cs="Times New Roman"/>
              </w:rPr>
              <w:t>-</w:t>
            </w:r>
            <w:r w:rsidR="00F47F23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</w:tbl>
    <w:p w:rsidR="002924FF" w:rsidRDefault="0030161D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30161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95425" cy="1931471"/>
            <wp:effectExtent l="19050" t="0" r="9525" b="0"/>
            <wp:docPr id="4" name="Рисунок 1" descr="https://pp.userapi.com/c846522/v846522269/a4bbc/0Pkr2ZdQ6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522/v846522269/a4bbc/0Pkr2ZdQ6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l="31116" t="5735" r="11324" b="23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54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256DDA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Pr="00F47F23" w:rsidRDefault="00F47F23" w:rsidP="00F47F2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ЗАО «Атлант», ГК «</w:t>
            </w:r>
            <w:proofErr w:type="spellStart"/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Алютех</w:t>
            </w:r>
            <w:proofErr w:type="spellEnd"/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БРУСП «</w:t>
            </w:r>
            <w:proofErr w:type="spellStart"/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Белгосстрах</w:t>
            </w:r>
            <w:proofErr w:type="spellEnd"/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ОАО «</w:t>
            </w:r>
            <w:proofErr w:type="spellStart"/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Минскпроектмебель</w:t>
            </w:r>
            <w:proofErr w:type="spellEnd"/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ОАО «Белорусская универсальная товарная биржа», ООО «</w:t>
            </w:r>
            <w:proofErr w:type="spellStart"/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Техполимер</w:t>
            </w:r>
            <w:proofErr w:type="spellEnd"/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Групп», ООО «</w:t>
            </w:r>
            <w:proofErr w:type="spellStart"/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Трэвел</w:t>
            </w:r>
            <w:proofErr w:type="spellEnd"/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ОДО «</w:t>
            </w:r>
            <w:proofErr w:type="spellStart"/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Акваэко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be-BY"/>
              </w:rPr>
              <w:t>Молочные горк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47F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B57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B57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56DDA" w:rsidRPr="00BB41C9" w:rsidRDefault="00256DDA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 (А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3A33E6" w:rsidRDefault="0001758E" w:rsidP="003A33E6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256D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B57253" w:rsidRDefault="00B57253" w:rsidP="009C7DE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253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V Международный форум «Культура и экология – основы устойчивого развития России. Проблемы и перспективы «зеленого роста», доклад «Зелёные </w:t>
            </w:r>
            <w:r w:rsidR="009C7DE3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транспорт </w:t>
            </w:r>
            <w:r w:rsidRPr="00B57253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в РБ» (публикация)</w:t>
            </w:r>
          </w:p>
        </w:tc>
      </w:tr>
      <w:tr w:rsidR="003068FD" w:rsidTr="00F147B9">
        <w:tc>
          <w:tcPr>
            <w:tcW w:w="3227" w:type="dxa"/>
          </w:tcPr>
          <w:p w:rsidR="003068FD" w:rsidRPr="003068FD" w:rsidRDefault="003068FD" w:rsidP="00256D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8FD">
              <w:rPr>
                <w:rFonts w:ascii="Times New Roman" w:hAnsi="Times New Roman" w:cs="Times New Roman"/>
                <w:b/>
                <w:color w:val="000000"/>
                <w:sz w:val="20"/>
                <w:szCs w:val="27"/>
              </w:rPr>
              <w:t>Опыт работы</w:t>
            </w:r>
          </w:p>
        </w:tc>
        <w:tc>
          <w:tcPr>
            <w:tcW w:w="6804" w:type="dxa"/>
          </w:tcPr>
          <w:p w:rsidR="003068FD" w:rsidRPr="00B57253" w:rsidRDefault="003068FD" w:rsidP="00BB41C9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промоакций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(д</w:t>
            </w:r>
            <w:r w:rsidR="00BB41C9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густаций) продукции компании «Галерея вкуса» (декабрь 2017 – февраль 2018)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9C7DE3" w:rsidRDefault="00327CC5" w:rsidP="009C7DE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</w:t>
            </w:r>
          </w:p>
          <w:p w:rsidR="009C7DE3" w:rsidRPr="009C7DE3" w:rsidRDefault="009C7DE3" w:rsidP="009C7DE3">
            <w:pPr>
              <w:spacing w:line="228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9C7DE3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Изучение иностранных языков и психологии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.</w:t>
            </w:r>
          </w:p>
          <w:p w:rsidR="002924FF" w:rsidRDefault="00327CC5" w:rsidP="009C7DE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Желание развиваться в сфере </w:t>
            </w:r>
            <w:r w:rsidR="00256DDA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маркетинга, </w:t>
            </w:r>
            <w:r w:rsidR="009C7DE3">
              <w:t xml:space="preserve"> </w:t>
            </w:r>
            <w:proofErr w:type="spellStart"/>
            <w:r w:rsidR="009C7DE3">
              <w:rPr>
                <w:rFonts w:ascii="Times New Roman" w:hAnsi="Times New Roman" w:cs="Times New Roman"/>
                <w:sz w:val="20"/>
                <w:szCs w:val="20"/>
              </w:rPr>
              <w:t>ивент-</w:t>
            </w:r>
            <w:r w:rsidR="009C7DE3" w:rsidRPr="009C7DE3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="009C7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9C7D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6DDA">
              <w:rPr>
                <w:rFonts w:ascii="Times New Roman" w:hAnsi="Times New Roman" w:cs="Times New Roman"/>
                <w:sz w:val="20"/>
                <w:szCs w:val="20"/>
              </w:rPr>
              <w:t>международного менеджмента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7D0AC3" w:rsidP="007D0AC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инициативность, к</w:t>
            </w:r>
            <w:r w:rsidR="009C7DE3">
              <w:rPr>
                <w:rFonts w:ascii="Times New Roman" w:hAnsi="Times New Roman" w:cs="Times New Roman"/>
                <w:sz w:val="20"/>
                <w:szCs w:val="20"/>
              </w:rPr>
              <w:t>оммуникабельность,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активность,</w:t>
            </w:r>
            <w:r w:rsidR="009C7DE3">
              <w:rPr>
                <w:rFonts w:ascii="Times New Roman" w:hAnsi="Times New Roman" w:cs="Times New Roman"/>
                <w:sz w:val="20"/>
                <w:szCs w:val="20"/>
              </w:rPr>
              <w:t xml:space="preserve"> открытость, настойчивость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415EA"/>
    <w:rsid w:val="00256DDA"/>
    <w:rsid w:val="002924FF"/>
    <w:rsid w:val="002F1A4E"/>
    <w:rsid w:val="0030161D"/>
    <w:rsid w:val="003068FD"/>
    <w:rsid w:val="00326BBB"/>
    <w:rsid w:val="00327CC5"/>
    <w:rsid w:val="003A33E6"/>
    <w:rsid w:val="003F2999"/>
    <w:rsid w:val="004C0F93"/>
    <w:rsid w:val="004E5722"/>
    <w:rsid w:val="0051471C"/>
    <w:rsid w:val="00521A39"/>
    <w:rsid w:val="005B0098"/>
    <w:rsid w:val="0066459F"/>
    <w:rsid w:val="00671DE5"/>
    <w:rsid w:val="006C01D2"/>
    <w:rsid w:val="00705FFB"/>
    <w:rsid w:val="00741507"/>
    <w:rsid w:val="007D0AC3"/>
    <w:rsid w:val="007E19B0"/>
    <w:rsid w:val="0081529B"/>
    <w:rsid w:val="008200B0"/>
    <w:rsid w:val="00857811"/>
    <w:rsid w:val="00885DDF"/>
    <w:rsid w:val="008C5C94"/>
    <w:rsid w:val="009C7DE3"/>
    <w:rsid w:val="00A06F89"/>
    <w:rsid w:val="00A2211D"/>
    <w:rsid w:val="00AE448A"/>
    <w:rsid w:val="00AF4533"/>
    <w:rsid w:val="00B57253"/>
    <w:rsid w:val="00BA4E72"/>
    <w:rsid w:val="00BB41C9"/>
    <w:rsid w:val="00BF65C5"/>
    <w:rsid w:val="00C9425C"/>
    <w:rsid w:val="00E808D2"/>
    <w:rsid w:val="00EB6F3D"/>
    <w:rsid w:val="00F10992"/>
    <w:rsid w:val="00F147B9"/>
    <w:rsid w:val="00F47F23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6D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6D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6D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6D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6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2019-01-10T09:45:00Z</cp:lastPrinted>
  <dcterms:created xsi:type="dcterms:W3CDTF">2019-01-15T14:34:00Z</dcterms:created>
  <dcterms:modified xsi:type="dcterms:W3CDTF">2019-01-15T14:34:00Z</dcterms:modified>
</cp:coreProperties>
</file>